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E7" w:rsidRPr="00B862F6" w:rsidRDefault="00B862F6" w:rsidP="00B862F6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B862F6">
        <w:rPr>
          <w:rFonts w:ascii="Bookman Old Style" w:hAnsi="Bookman Old Style"/>
          <w:sz w:val="40"/>
          <w:szCs w:val="40"/>
        </w:rPr>
        <w:t>Ancient Israel Quiz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3510"/>
        <w:gridCol w:w="3510"/>
      </w:tblGrid>
      <w:tr w:rsidR="00B862F6" w:rsidTr="00B862F6">
        <w:tc>
          <w:tcPr>
            <w:tcW w:w="333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___________ raised twelve sons, who became the 12 tribes of Israel.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Cyrus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Jacob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Abraham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Moses</w:t>
            </w: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Who led the Israelites out of Egypt and into the Sinai Desert?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Jacob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Moses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Pharaoh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Abraham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Who were the descendants of Abraham, who left Mesopotamia and settled in Canaan?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Sumerians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Israelites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Egyptians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Babylonians</w:t>
            </w:r>
          </w:p>
        </w:tc>
      </w:tr>
      <w:tr w:rsidR="00B862F6" w:rsidTr="00B862F6">
        <w:tc>
          <w:tcPr>
            <w:tcW w:w="333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What caused the Israelites to leave Canaan and go to Egypt?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 flood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Drought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War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None of the above</w:t>
            </w: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As a boy, who defeated the Philistine giant, Goliath?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David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Abraham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Jacob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Joshua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Who was the Israelite king known for his wise sayings or proverbs?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Sargon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Nebuchadnezzar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Tutankhamen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Solomon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</w:tr>
      <w:tr w:rsidR="00B862F6" w:rsidTr="00B862F6">
        <w:tc>
          <w:tcPr>
            <w:tcW w:w="333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The belief in one god is called _________.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Polytheism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Monotheism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Deity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Religion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Who is best known be</w:t>
            </w:r>
            <w:r w:rsidR="00E47259">
              <w:rPr>
                <w:sz w:val="24"/>
                <w:szCs w:val="24"/>
              </w:rPr>
              <w:t>cause he was king of Israel when Jesus born</w:t>
            </w:r>
            <w:r w:rsidRPr="00B862F6">
              <w:rPr>
                <w:sz w:val="24"/>
                <w:szCs w:val="24"/>
              </w:rPr>
              <w:t>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King David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King Herod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King Solomon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King Saul</w:t>
            </w: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Name one of the most important ideas spread by the Phoenicians.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The alphabet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Rules for sailors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Trading guidelines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Map making</w:t>
            </w:r>
          </w:p>
        </w:tc>
      </w:tr>
      <w:tr w:rsidR="00B862F6" w:rsidTr="00B862F6">
        <w:tc>
          <w:tcPr>
            <w:tcW w:w="333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An agreement or promise is called a _____.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Kosher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Drought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Covenant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Proverb</w:t>
            </w:r>
          </w:p>
        </w:tc>
        <w:tc>
          <w:tcPr>
            <w:tcW w:w="3510" w:type="dxa"/>
          </w:tcPr>
          <w:p w:rsidR="00B862F6" w:rsidRPr="00B862F6" w:rsidRDefault="00075F2D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Moses receive</w:t>
            </w:r>
            <w:r w:rsidR="00B862F6" w:rsidRPr="00B862F6">
              <w:rPr>
                <w:sz w:val="24"/>
                <w:szCs w:val="24"/>
              </w:rPr>
              <w:t xml:space="preserve"> laws from God?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Canaan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Mount Sinai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Red Sea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Jordan River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How long did it take for the Israelites to reach the Promised Land?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minutes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months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days</w:t>
            </w:r>
          </w:p>
          <w:p w:rsidR="00B862F6" w:rsidRPr="00E53F7E" w:rsidRDefault="00B862F6" w:rsidP="00E53F7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40 years</w:t>
            </w:r>
          </w:p>
        </w:tc>
      </w:tr>
      <w:tr w:rsidR="00B862F6" w:rsidTr="00B862F6">
        <w:tc>
          <w:tcPr>
            <w:tcW w:w="333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The ancient Israelite faith is known today as what religion?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Judaism</w:t>
            </w:r>
          </w:p>
          <w:p w:rsidR="00B862F6" w:rsidRPr="00B862F6" w:rsidRDefault="00B862F6" w:rsidP="00B862F6">
            <w:pPr>
              <w:ind w:left="360"/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B.  Christianity</w:t>
            </w:r>
          </w:p>
          <w:p w:rsidR="00B862F6" w:rsidRPr="00B862F6" w:rsidRDefault="00B862F6" w:rsidP="00E53F7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Buddhism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Islam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B862F6" w:rsidRDefault="00B862F6" w:rsidP="00B862F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A person forced to live in a foreign land is in _______.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Denial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Exile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Drought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862F6">
              <w:rPr>
                <w:sz w:val="24"/>
                <w:szCs w:val="24"/>
              </w:rPr>
              <w:t>None of the above</w:t>
            </w:r>
          </w:p>
          <w:p w:rsidR="00B862F6" w:rsidRPr="00B862F6" w:rsidRDefault="00B862F6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862F6" w:rsidRPr="00E53F7E" w:rsidRDefault="00B862F6" w:rsidP="00E53F7E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53F7E">
              <w:rPr>
                <w:rFonts w:ascii="Bookman Old Style" w:hAnsi="Bookman Old Style"/>
                <w:sz w:val="24"/>
                <w:szCs w:val="24"/>
              </w:rPr>
              <w:t>The faith practiced by the ancient Israelites was different from other religions at that time because most other people: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862F6">
              <w:rPr>
                <w:rFonts w:ascii="Bookman Old Style" w:hAnsi="Bookman Old Style"/>
                <w:sz w:val="24"/>
                <w:szCs w:val="24"/>
              </w:rPr>
              <w:t>Worshiped many gods and goddesses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862F6">
              <w:rPr>
                <w:rFonts w:ascii="Bookman Old Style" w:hAnsi="Bookman Old Style"/>
                <w:sz w:val="24"/>
                <w:szCs w:val="24"/>
              </w:rPr>
              <w:t>Were Christian</w:t>
            </w:r>
          </w:p>
          <w:p w:rsidR="00B862F6" w:rsidRPr="00B862F6" w:rsidRDefault="00B862F6" w:rsidP="00B862F6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862F6">
              <w:rPr>
                <w:rFonts w:ascii="Bookman Old Style" w:hAnsi="Bookman Old Style"/>
                <w:sz w:val="24"/>
                <w:szCs w:val="24"/>
              </w:rPr>
              <w:t>Had no written texts</w:t>
            </w:r>
          </w:p>
          <w:p w:rsidR="00B862F6" w:rsidRPr="00E53F7E" w:rsidRDefault="00B862F6" w:rsidP="00B862F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53F7E">
              <w:rPr>
                <w:rFonts w:ascii="Bookman Old Style" w:hAnsi="Bookman Old Style"/>
                <w:sz w:val="24"/>
                <w:szCs w:val="24"/>
              </w:rPr>
              <w:t>Believed in Greek and Roman gods</w:t>
            </w:r>
            <w:r w:rsidR="00E53F7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B862F6" w:rsidRDefault="00B862F6"/>
    <w:p w:rsidR="00E53F7E" w:rsidRDefault="00E53F7E" w:rsidP="00E53F7E">
      <w:pPr>
        <w:ind w:firstLine="720"/>
        <w:rPr>
          <w:sz w:val="28"/>
          <w:szCs w:val="28"/>
        </w:rPr>
      </w:pPr>
      <w:r w:rsidRPr="00E53F7E">
        <w:rPr>
          <w:sz w:val="28"/>
          <w:szCs w:val="28"/>
        </w:rPr>
        <w:t>“A wise son brings joy to his father, but a foolish son grief to his mother”.</w:t>
      </w:r>
    </w:p>
    <w:p w:rsidR="00B862F6" w:rsidRPr="00E53F7E" w:rsidRDefault="00E53F7E" w:rsidP="00E53F7E">
      <w:pPr>
        <w:ind w:left="720" w:firstLine="720"/>
        <w:rPr>
          <w:sz w:val="24"/>
          <w:szCs w:val="24"/>
        </w:rPr>
      </w:pPr>
      <w:r w:rsidRPr="00E53F7E">
        <w:rPr>
          <w:sz w:val="28"/>
          <w:szCs w:val="28"/>
        </w:rPr>
        <w:t xml:space="preserve"> </w:t>
      </w:r>
      <w:r w:rsidRPr="00E53F7E">
        <w:rPr>
          <w:sz w:val="24"/>
          <w:szCs w:val="24"/>
        </w:rPr>
        <w:t>– King Solomon</w:t>
      </w:r>
    </w:p>
    <w:sectPr w:rsidR="00B862F6" w:rsidRPr="00E53F7E" w:rsidSect="00B86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633"/>
    <w:multiLevelType w:val="hybridMultilevel"/>
    <w:tmpl w:val="1A70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B5C"/>
    <w:multiLevelType w:val="hybridMultilevel"/>
    <w:tmpl w:val="5E240D60"/>
    <w:lvl w:ilvl="0" w:tplc="15583B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7C8"/>
    <w:multiLevelType w:val="hybridMultilevel"/>
    <w:tmpl w:val="B60A4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01F2"/>
    <w:multiLevelType w:val="hybridMultilevel"/>
    <w:tmpl w:val="43A0B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5545"/>
    <w:multiLevelType w:val="hybridMultilevel"/>
    <w:tmpl w:val="1A70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356F"/>
    <w:multiLevelType w:val="hybridMultilevel"/>
    <w:tmpl w:val="5296C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394D"/>
    <w:multiLevelType w:val="hybridMultilevel"/>
    <w:tmpl w:val="CDC495C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E6579"/>
    <w:multiLevelType w:val="hybridMultilevel"/>
    <w:tmpl w:val="815C1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378D"/>
    <w:multiLevelType w:val="hybridMultilevel"/>
    <w:tmpl w:val="104A36C8"/>
    <w:lvl w:ilvl="0" w:tplc="04EC539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B3D24"/>
    <w:multiLevelType w:val="hybridMultilevel"/>
    <w:tmpl w:val="77C68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312FF"/>
    <w:multiLevelType w:val="hybridMultilevel"/>
    <w:tmpl w:val="1E22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71F3D"/>
    <w:multiLevelType w:val="hybridMultilevel"/>
    <w:tmpl w:val="968CE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F369E"/>
    <w:multiLevelType w:val="hybridMultilevel"/>
    <w:tmpl w:val="45FE8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6"/>
  </w:num>
  <w:num w:numId="8">
    <w:abstractNumId w:val="1"/>
  </w:num>
  <w:num w:numId="9">
    <w:abstractNumId w:val="15"/>
  </w:num>
  <w:num w:numId="10">
    <w:abstractNumId w:val="13"/>
  </w:num>
  <w:num w:numId="11">
    <w:abstractNumId w:val="19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20"/>
  </w:num>
  <w:num w:numId="17">
    <w:abstractNumId w:val="14"/>
  </w:num>
  <w:num w:numId="18">
    <w:abstractNumId w:val="18"/>
  </w:num>
  <w:num w:numId="19">
    <w:abstractNumId w:val="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6"/>
    <w:rsid w:val="00024DB7"/>
    <w:rsid w:val="00075F2D"/>
    <w:rsid w:val="00356E3C"/>
    <w:rsid w:val="00372E77"/>
    <w:rsid w:val="003963E7"/>
    <w:rsid w:val="00945A5E"/>
    <w:rsid w:val="00A016F7"/>
    <w:rsid w:val="00A703E6"/>
    <w:rsid w:val="00B862F6"/>
    <w:rsid w:val="00BE3DA4"/>
    <w:rsid w:val="00E43C7A"/>
    <w:rsid w:val="00E47259"/>
    <w:rsid w:val="00E53F7E"/>
    <w:rsid w:val="00EA1DC7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F6"/>
    <w:pPr>
      <w:ind w:left="720"/>
      <w:contextualSpacing/>
    </w:pPr>
  </w:style>
  <w:style w:type="table" w:styleId="TableGrid">
    <w:name w:val="Table Grid"/>
    <w:basedOn w:val="TableNormal"/>
    <w:uiPriority w:val="59"/>
    <w:rsid w:val="00B8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F6"/>
    <w:pPr>
      <w:ind w:left="720"/>
      <w:contextualSpacing/>
    </w:pPr>
  </w:style>
  <w:style w:type="table" w:styleId="TableGrid">
    <w:name w:val="Table Grid"/>
    <w:basedOn w:val="TableNormal"/>
    <w:uiPriority w:val="59"/>
    <w:rsid w:val="00B8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2013-10-08T17:33:00Z</dcterms:created>
  <dcterms:modified xsi:type="dcterms:W3CDTF">2013-10-08T17:33:00Z</dcterms:modified>
</cp:coreProperties>
</file>